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DEPARTMENT TIEM TABLE FIRST SEMISTER</w:t>
      </w:r>
    </w:p>
    <w:tbl>
      <w:tblPr>
        <w:tblStyle w:val="4"/>
        <w:tblpPr w:leftFromText="180" w:rightFromText="180" w:vertAnchor="page" w:horzAnchor="page" w:tblpX="1239" w:tblpY="3150"/>
        <w:tblOverlap w:val="never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15"/>
        <w:gridCol w:w="1630"/>
        <w:gridCol w:w="1361"/>
        <w:gridCol w:w="1677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Am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 Am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 Pm  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Pm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Pm</w:t>
            </w: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MON </w:t>
            </w:r>
          </w:p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year Ist sem B.Com//B.A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Year I sem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</w:t>
            </w: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Year I Sem B.Com/B.A</w:t>
            </w:r>
          </w:p>
          <w:p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Year I Sem B.Sc</w:t>
            </w: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</w:t>
            </w: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Year I Sem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I</w:t>
            </w:r>
            <w:r>
              <w:rPr>
                <w:sz w:val="32"/>
                <w:szCs w:val="32"/>
              </w:rPr>
              <w:t xml:space="preserve"> Year I sem B.Com/B.A</w:t>
            </w: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" w:type="dxa"/>
          <w:trHeight w:val="1116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THI</w:t>
            </w: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Year I sem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Year I sem B.Com/B.A</w:t>
            </w: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27940</wp:posOffset>
                      </wp:positionV>
                      <wp:extent cx="0" cy="742950"/>
                      <wp:effectExtent l="6350" t="0" r="1270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204710" y="5614035"/>
                                <a:ext cx="0" cy="742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5.6pt;margin-top:2.2pt;height:58.5pt;width:0pt;z-index:251659264;mso-width-relative:page;mso-height-relative:page;" filled="f" stroked="t" coordsize="21600,21600" o:gfxdata="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f/4G1wAAAAkBAAAP&#10;AAAAAAAAAAEAIAAAACIAAABkcnMvZG93bnJldi54bWxQSwECFAAUAAAACACHTuJAAlMyxeABAADA&#10;AwAADgAAAAAAAAABACAAAAAmAQAAZHJzL2Uyb0RvYy54bWxQSwUGAAAAAAYABgBZAQAAe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</w:t>
            </w: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8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SAT</w:t>
            </w:r>
          </w:p>
        </w:tc>
        <w:tc>
          <w:tcPr>
            <w:tcW w:w="1315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30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677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</w:tbl>
    <w:p>
      <w:pPr>
        <w:jc w:val="center"/>
      </w:pPr>
      <w:bookmarkStart w:id="0" w:name="_GoBack"/>
      <w:bookmarkEnd w:id="0"/>
      <w:r>
        <w:rPr>
          <w:sz w:val="40"/>
          <w:szCs w:val="40"/>
        </w:rPr>
        <w:t>SUBJECT -- TELUGU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utami">
    <w:altName w:val="Sitka Text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B1606"/>
    <w:rsid w:val="399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Gautami" w:asciiTheme="minorHAnsi" w:hAnsiTheme="minorHAnsi" w:eastAsiaTheme="minorHAnsi"/>
      <w:sz w:val="22"/>
      <w:szCs w:val="22"/>
      <w:lang w:val="en-US" w:eastAsia="en-US" w:bidi="te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2023-10-28T08:22:00Z</dcterms:created>
  <dc:creator>my pc</dc:creator>
  <cp:lastModifiedBy>my pc</cp:lastModifiedBy>
  <dcterms:modified xsi:type="dcterms:W3CDTF">2023-10-28T08:23:46Z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381DB16E0EE04B808281E76DB2CF9F03_11</vt:lpwstr>
  </property>
</Properties>
</file>